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FBB3" w14:textId="77777777" w:rsidR="00932F4D" w:rsidRPr="00BC0560" w:rsidRDefault="00932F4D" w:rsidP="00932F4D">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6765E8FA" w14:textId="77777777" w:rsidR="00932F4D" w:rsidRPr="00BC0560" w:rsidRDefault="00932F4D" w:rsidP="00932F4D">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4BA7AED6" w14:textId="77777777" w:rsidR="00932F4D" w:rsidRPr="00BC0560" w:rsidRDefault="00932F4D" w:rsidP="00932F4D">
      <w:pPr>
        <w:spacing w:after="0" w:line="240" w:lineRule="auto"/>
        <w:rPr>
          <w:rFonts w:ascii="Times New Roman" w:eastAsia="Times New Roman" w:hAnsi="Times New Roman" w:cs="Times New Roman"/>
          <w:sz w:val="24"/>
          <w:szCs w:val="24"/>
          <w:lang w:eastAsia="es-CO"/>
        </w:rPr>
      </w:pPr>
    </w:p>
    <w:p w14:paraId="7AEB36C8" w14:textId="77777777" w:rsidR="00932F4D" w:rsidRPr="00BC0560" w:rsidRDefault="00932F4D" w:rsidP="00932F4D">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2CA19E34" w14:textId="77777777" w:rsidR="00932F4D" w:rsidRPr="00BC0560" w:rsidRDefault="00932F4D" w:rsidP="00932F4D">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F3EFAFE" w14:textId="77777777" w:rsidR="00932F4D" w:rsidRPr="00BC0560" w:rsidRDefault="00932F4D" w:rsidP="00932F4D">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3E2FD4C4" w14:textId="77777777" w:rsidR="00932F4D" w:rsidRPr="00BC0560" w:rsidRDefault="00932F4D" w:rsidP="00932F4D">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4C022BA9" w14:textId="77777777" w:rsidR="00932F4D" w:rsidRPr="00BC0560" w:rsidRDefault="00932F4D" w:rsidP="00932F4D">
      <w:pPr>
        <w:spacing w:after="0" w:line="240" w:lineRule="auto"/>
        <w:rPr>
          <w:rFonts w:ascii="Times New Roman" w:eastAsia="Times New Roman" w:hAnsi="Times New Roman" w:cs="Times New Roman"/>
          <w:sz w:val="24"/>
          <w:szCs w:val="24"/>
          <w:lang w:eastAsia="es-CO"/>
        </w:rPr>
      </w:pPr>
    </w:p>
    <w:p w14:paraId="0A51BEAD" w14:textId="017CD5EF" w:rsidR="00932F4D" w:rsidRPr="00BC0560" w:rsidRDefault="00932F4D" w:rsidP="00932F4D">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Pr>
          <w:rFonts w:ascii="Arial" w:eastAsia="Times New Roman" w:hAnsi="Arial" w:cs="Arial"/>
          <w:color w:val="000000"/>
          <w:lang w:eastAsia="es-CO"/>
        </w:rPr>
        <w:t>RUFO ARTURO CARVAJAL ARGOTY</w:t>
      </w:r>
    </w:p>
    <w:p w14:paraId="7D0CA2E0" w14:textId="14B4A47F" w:rsidR="00932F4D" w:rsidRPr="00BC0560" w:rsidRDefault="00932F4D" w:rsidP="00932F4D">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Pr>
          <w:rFonts w:ascii="Arial" w:eastAsia="Times New Roman" w:hAnsi="Arial" w:cs="Arial"/>
          <w:color w:val="000000"/>
          <w:lang w:eastAsia="es-CO"/>
        </w:rPr>
        <w:t>05</w:t>
      </w:r>
      <w:r>
        <w:rPr>
          <w:rFonts w:ascii="Arial" w:eastAsia="Times New Roman" w:hAnsi="Arial" w:cs="Arial"/>
          <w:color w:val="000000"/>
          <w:lang w:eastAsia="es-CO"/>
        </w:rPr>
        <w:t>/0</w:t>
      </w:r>
      <w:r>
        <w:rPr>
          <w:rFonts w:ascii="Arial" w:eastAsia="Times New Roman" w:hAnsi="Arial" w:cs="Arial"/>
          <w:color w:val="000000"/>
          <w:lang w:eastAsia="es-CO"/>
        </w:rPr>
        <w:t>9</w:t>
      </w:r>
      <w:r>
        <w:rPr>
          <w:rFonts w:ascii="Arial" w:eastAsia="Times New Roman" w:hAnsi="Arial" w:cs="Arial"/>
          <w:color w:val="000000"/>
          <w:lang w:eastAsia="es-CO"/>
        </w:rPr>
        <w:t>/2021</w:t>
      </w:r>
      <w:r w:rsidRPr="00BC0560">
        <w:rPr>
          <w:rFonts w:ascii="Arial" w:eastAsia="Times New Roman" w:hAnsi="Arial" w:cs="Arial"/>
          <w:color w:val="000000"/>
          <w:lang w:eastAsia="es-CO"/>
        </w:rPr>
        <w:t> </w:t>
      </w:r>
    </w:p>
    <w:p w14:paraId="68D155C5" w14:textId="428C8A17" w:rsidR="00932F4D" w:rsidRPr="00BC0560" w:rsidRDefault="00932F4D" w:rsidP="00932F4D">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Pr>
          <w:rFonts w:ascii="Arial" w:eastAsia="Times New Roman" w:hAnsi="Arial" w:cs="Arial"/>
          <w:color w:val="000000"/>
          <w:lang w:eastAsia="es-CO"/>
        </w:rPr>
        <w:t xml:space="preserve">Nulidad </w:t>
      </w:r>
      <w:r>
        <w:rPr>
          <w:rFonts w:ascii="Arial" w:eastAsia="Times New Roman" w:hAnsi="Arial" w:cs="Arial"/>
          <w:color w:val="000000"/>
          <w:lang w:eastAsia="es-CO"/>
        </w:rPr>
        <w:t>y Restablecimiento del Derecho</w:t>
      </w:r>
    </w:p>
    <w:p w14:paraId="41D46412" w14:textId="6CDA0B0A" w:rsidR="00932F4D" w:rsidRPr="00BC0560" w:rsidRDefault="00932F4D" w:rsidP="00932F4D">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JORGE PÉREZ</w:t>
      </w:r>
      <w:r>
        <w:rPr>
          <w:rFonts w:ascii="Arial" w:eastAsia="Times New Roman" w:hAnsi="Arial" w:cs="Arial"/>
          <w:color w:val="000000"/>
          <w:lang w:eastAsia="es-CO"/>
        </w:rPr>
        <w:t xml:space="preserve"> </w:t>
      </w:r>
    </w:p>
    <w:p w14:paraId="0C0FE9E6" w14:textId="2B3117C4" w:rsidR="00932F4D" w:rsidRDefault="00932F4D" w:rsidP="00932F4D">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Pr>
          <w:rFonts w:ascii="Arial" w:eastAsia="Times New Roman" w:hAnsi="Arial" w:cs="Arial"/>
          <w:color w:val="000000"/>
          <w:lang w:eastAsia="es-CO"/>
        </w:rPr>
        <w:t>CASUR</w:t>
      </w:r>
    </w:p>
    <w:p w14:paraId="598CCA7C" w14:textId="621C3E32" w:rsidR="00932F4D" w:rsidRPr="00BC0560" w:rsidRDefault="00932F4D" w:rsidP="00932F4D">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Pr>
          <w:rFonts w:ascii="Arial" w:eastAsia="Times New Roman" w:hAnsi="Arial" w:cs="Arial"/>
          <w:color w:val="000000"/>
          <w:lang w:eastAsia="es-CO"/>
        </w:rPr>
        <w:t>70001233300020190019000</w:t>
      </w:r>
    </w:p>
    <w:p w14:paraId="0940DE27" w14:textId="77777777" w:rsidR="00932F4D" w:rsidRPr="00BC0560" w:rsidRDefault="00932F4D" w:rsidP="00932F4D">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932F4D" w:rsidRPr="00BC0560" w14:paraId="712ABE91" w14:textId="77777777" w:rsidTr="009132E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72F40" w14:textId="77777777" w:rsidR="00932F4D" w:rsidRPr="00BC0560" w:rsidRDefault="00932F4D" w:rsidP="009132E2">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7AFC5CC0"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3E7F1BEC"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2D5F1569"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33C52D78"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2E6E23A5" w14:textId="77777777" w:rsidR="00932F4D" w:rsidRDefault="00932F4D" w:rsidP="009132E2">
            <w:pPr>
              <w:spacing w:after="240" w:line="240" w:lineRule="auto"/>
              <w:rPr>
                <w:rFonts w:ascii="Times New Roman" w:eastAsia="Times New Roman" w:hAnsi="Times New Roman" w:cs="Times New Roman"/>
                <w:sz w:val="24"/>
                <w:szCs w:val="24"/>
                <w:lang w:eastAsia="es-CO"/>
              </w:rPr>
            </w:pPr>
          </w:p>
          <w:p w14:paraId="525A3C9E" w14:textId="1754C02D" w:rsidR="00932F4D" w:rsidRPr="00BC0560" w:rsidRDefault="00932F4D" w:rsidP="009132E2">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 El t</w:t>
            </w:r>
            <w:r w:rsidRPr="00D454B2">
              <w:rPr>
                <w:rFonts w:ascii="Times New Roman" w:eastAsia="Times New Roman" w:hAnsi="Times New Roman" w:cs="Times New Roman"/>
                <w:b/>
                <w:sz w:val="24"/>
                <w:szCs w:val="24"/>
                <w:lang w:eastAsia="es-CO"/>
              </w:rPr>
              <w:t xml:space="preserve">érmino de la demanda se encuentra vencido y </w:t>
            </w:r>
            <w:r>
              <w:rPr>
                <w:rFonts w:ascii="Times New Roman" w:eastAsia="Times New Roman" w:hAnsi="Times New Roman" w:cs="Times New Roman"/>
                <w:b/>
                <w:sz w:val="24"/>
                <w:szCs w:val="24"/>
                <w:lang w:eastAsia="es-CO"/>
              </w:rPr>
              <w:t>NO</w:t>
            </w:r>
            <w:r w:rsidRPr="00D454B2">
              <w:rPr>
                <w:rFonts w:ascii="Times New Roman" w:eastAsia="Times New Roman" w:hAnsi="Times New Roman" w:cs="Times New Roman"/>
                <w:b/>
                <w:sz w:val="24"/>
                <w:szCs w:val="24"/>
                <w:lang w:eastAsia="es-CO"/>
              </w:rPr>
              <w:t xml:space="preserve"> </w:t>
            </w:r>
            <w:r>
              <w:rPr>
                <w:rFonts w:ascii="Times New Roman" w:eastAsia="Times New Roman" w:hAnsi="Times New Roman" w:cs="Times New Roman"/>
                <w:b/>
                <w:sz w:val="24"/>
                <w:szCs w:val="24"/>
                <w:lang w:eastAsia="es-CO"/>
              </w:rPr>
              <w:t xml:space="preserve">hay </w:t>
            </w:r>
            <w:r w:rsidRPr="00D454B2">
              <w:rPr>
                <w:rFonts w:ascii="Times New Roman" w:eastAsia="Times New Roman" w:hAnsi="Times New Roman" w:cs="Times New Roman"/>
                <w:b/>
                <w:sz w:val="24"/>
                <w:szCs w:val="24"/>
                <w:lang w:eastAsia="es-CO"/>
              </w:rPr>
              <w:t>excepciones previas que resolver</w:t>
            </w:r>
            <w:r>
              <w:rPr>
                <w:rFonts w:ascii="Times New Roman" w:eastAsia="Times New Roman" w:hAnsi="Times New Roman" w:cs="Times New Roman"/>
                <w:b/>
                <w:sz w:val="24"/>
                <w:szCs w:val="24"/>
                <w:lang w:eastAsia="es-CO"/>
              </w:rPr>
              <w:t>.</w:t>
            </w:r>
          </w:p>
          <w:p w14:paraId="6AD464C5"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932F4D" w:rsidRPr="00BC0560" w14:paraId="10C2351B" w14:textId="77777777" w:rsidTr="009132E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DBB30" w14:textId="77777777" w:rsidR="00932F4D" w:rsidRPr="00BC0560" w:rsidRDefault="00932F4D" w:rsidP="009132E2">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4862D350"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12518AB8"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5D436279"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7D25AD8B" w14:textId="634D76C2" w:rsidR="00932F4D" w:rsidRPr="00BC0560" w:rsidRDefault="00932F4D" w:rsidP="009132E2">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Pr>
                <w:rFonts w:ascii="Arial" w:eastAsia="Times New Roman" w:hAnsi="Arial" w:cs="Arial"/>
                <w:i/>
                <w:iCs/>
                <w:color w:val="000000"/>
                <w:lang w:eastAsia="es-CO"/>
              </w:rPr>
              <w:t xml:space="preserve"> </w:t>
            </w:r>
            <w:r w:rsidRPr="00932F4D">
              <w:rPr>
                <w:rFonts w:ascii="Arial Unicode MS" w:hAnsi="Arial Unicode MS" w:cs="Arial Unicode MS"/>
                <w:color w:val="363636"/>
                <w:sz w:val="36"/>
                <w:szCs w:val="36"/>
                <w:u w:val="single"/>
                <w:shd w:val="clear" w:color="auto" w:fill="FFFFFF"/>
              </w:rPr>
              <w:t>✓</w:t>
            </w:r>
            <w:r w:rsidRPr="00BC0560">
              <w:rPr>
                <w:rFonts w:ascii="Arial" w:eastAsia="Times New Roman" w:hAnsi="Arial" w:cs="Arial"/>
                <w:i/>
                <w:iCs/>
                <w:color w:val="000000"/>
                <w:lang w:eastAsia="es-CO"/>
              </w:rPr>
              <w:t xml:space="preserve">  </w:t>
            </w:r>
          </w:p>
          <w:p w14:paraId="297FBBC9"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2453E576" w14:textId="2B0C813C" w:rsidR="00932F4D" w:rsidRPr="00BC0560" w:rsidRDefault="00932F4D" w:rsidP="009132E2">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sidRPr="00932F4D">
              <w:rPr>
                <w:rFonts w:ascii="Arial Unicode MS" w:hAnsi="Arial Unicode MS" w:cs="Arial Unicode MS"/>
                <w:color w:val="363636"/>
                <w:sz w:val="36"/>
                <w:szCs w:val="36"/>
                <w:u w:val="single"/>
                <w:shd w:val="clear" w:color="auto" w:fill="FFFFFF"/>
              </w:rPr>
              <w:t>✓</w:t>
            </w:r>
            <w:r w:rsidRPr="00BC0560">
              <w:rPr>
                <w:rFonts w:ascii="Arial" w:eastAsia="Times New Roman" w:hAnsi="Arial" w:cs="Arial"/>
                <w:i/>
                <w:iCs/>
                <w:color w:val="000000"/>
                <w:lang w:eastAsia="es-CO"/>
              </w:rPr>
              <w:t> </w:t>
            </w:r>
          </w:p>
          <w:p w14:paraId="4196B8BB"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4E39C81B" w14:textId="3C633D1E" w:rsidR="00932F4D" w:rsidRPr="00BC0560" w:rsidRDefault="00932F4D" w:rsidP="009132E2">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sidRPr="00932F4D">
              <w:rPr>
                <w:rFonts w:ascii="Arial Unicode MS" w:hAnsi="Arial Unicode MS" w:cs="Arial Unicode MS"/>
                <w:color w:val="363636"/>
                <w:sz w:val="36"/>
                <w:szCs w:val="36"/>
                <w:u w:val="single"/>
                <w:shd w:val="clear" w:color="auto" w:fill="FFFFFF"/>
              </w:rPr>
              <w:t>✓</w:t>
            </w:r>
          </w:p>
          <w:p w14:paraId="19BE9C69"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40833180" w14:textId="77777777" w:rsidR="00932F4D" w:rsidRPr="00BC0560" w:rsidRDefault="00932F4D" w:rsidP="009132E2">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lastRenderedPageBreak/>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040ECEAD"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471B67CA"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016978EB"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6507C41" w14:textId="77777777" w:rsidR="00932F4D" w:rsidRPr="00BC0560" w:rsidRDefault="00932F4D" w:rsidP="009132E2">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18BB9BE3" w14:textId="77777777" w:rsidR="00932F4D" w:rsidRPr="00BC0560" w:rsidRDefault="00932F4D" w:rsidP="009132E2">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70582356" w14:textId="77777777" w:rsidR="00932F4D" w:rsidRDefault="00932F4D" w:rsidP="009132E2">
            <w:pPr>
              <w:spacing w:after="0" w:line="240" w:lineRule="auto"/>
              <w:rPr>
                <w:rFonts w:ascii="Times New Roman" w:eastAsia="Times New Roman" w:hAnsi="Times New Roman" w:cs="Times New Roman"/>
                <w:sz w:val="24"/>
                <w:szCs w:val="24"/>
                <w:lang w:eastAsia="es-CO"/>
              </w:rPr>
            </w:pPr>
          </w:p>
          <w:p w14:paraId="00508C36" w14:textId="4C327B57" w:rsidR="00932F4D" w:rsidRPr="00D454B2" w:rsidRDefault="00932F4D" w:rsidP="009132E2">
            <w:pPr>
              <w:spacing w:after="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 xml:space="preserve">* </w:t>
            </w:r>
            <w:r w:rsidRPr="00D454B2">
              <w:rPr>
                <w:rFonts w:ascii="Times New Roman" w:eastAsia="Times New Roman" w:hAnsi="Times New Roman" w:cs="Times New Roman"/>
                <w:b/>
                <w:sz w:val="24"/>
                <w:szCs w:val="24"/>
                <w:lang w:eastAsia="es-CO"/>
              </w:rPr>
              <w:t xml:space="preserve">El auto fue dictado en debida forma, </w:t>
            </w:r>
            <w:r>
              <w:rPr>
                <w:rFonts w:ascii="Times New Roman" w:eastAsia="Times New Roman" w:hAnsi="Times New Roman" w:cs="Times New Roman"/>
                <w:b/>
                <w:sz w:val="24"/>
                <w:szCs w:val="24"/>
                <w:lang w:eastAsia="es-CO"/>
              </w:rPr>
              <w:t xml:space="preserve">se encuentra </w:t>
            </w:r>
            <w:r w:rsidRPr="00D454B2">
              <w:rPr>
                <w:rFonts w:ascii="Times New Roman" w:eastAsia="Times New Roman" w:hAnsi="Times New Roman" w:cs="Times New Roman"/>
                <w:b/>
                <w:sz w:val="24"/>
                <w:szCs w:val="24"/>
                <w:lang w:eastAsia="es-CO"/>
              </w:rPr>
              <w:t>notificado</w:t>
            </w:r>
            <w:r>
              <w:rPr>
                <w:rFonts w:ascii="Times New Roman" w:eastAsia="Times New Roman" w:hAnsi="Times New Roman" w:cs="Times New Roman"/>
                <w:b/>
                <w:sz w:val="24"/>
                <w:szCs w:val="24"/>
                <w:lang w:eastAsia="es-CO"/>
              </w:rPr>
              <w:t xml:space="preserve"> </w:t>
            </w:r>
            <w:r w:rsidRPr="00D454B2">
              <w:rPr>
                <w:rFonts w:ascii="Times New Roman" w:eastAsia="Times New Roman" w:hAnsi="Times New Roman" w:cs="Times New Roman"/>
                <w:b/>
                <w:sz w:val="24"/>
                <w:szCs w:val="24"/>
                <w:lang w:eastAsia="es-CO"/>
              </w:rPr>
              <w:t>y ejecutoriado.</w:t>
            </w:r>
          </w:p>
          <w:p w14:paraId="2D1FB1BC"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33F24307"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70024193"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19AA309" w14:textId="155C3C41" w:rsidR="00932F4D" w:rsidRPr="00BC0560" w:rsidRDefault="00932F4D" w:rsidP="009132E2">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Pr>
                <w:rFonts w:ascii="Arial" w:eastAsia="Times New Roman" w:hAnsi="Arial" w:cs="Arial"/>
                <w:color w:val="000000"/>
                <w:lang w:eastAsia="es-CO"/>
              </w:rPr>
              <w:t xml:space="preserve"> </w:t>
            </w:r>
            <w:r w:rsidRPr="00932F4D">
              <w:rPr>
                <w:rFonts w:ascii="Arial Unicode MS" w:hAnsi="Arial Unicode MS" w:cs="Arial Unicode MS"/>
                <w:color w:val="363636"/>
                <w:sz w:val="36"/>
                <w:szCs w:val="36"/>
                <w:u w:val="single"/>
                <w:shd w:val="clear" w:color="auto" w:fill="FFFFFF"/>
              </w:rPr>
              <w:t>✓</w:t>
            </w:r>
          </w:p>
          <w:p w14:paraId="446D42D9" w14:textId="0E8059B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2EAA499D" w14:textId="49FEAE60" w:rsidR="00932F4D" w:rsidRPr="00BC0560" w:rsidRDefault="00932F4D" w:rsidP="009132E2">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Pr="00932F4D">
              <w:rPr>
                <w:rFonts w:ascii="Arial Unicode MS" w:hAnsi="Arial Unicode MS" w:cs="Arial Unicode MS"/>
                <w:color w:val="363636"/>
                <w:sz w:val="36"/>
                <w:szCs w:val="36"/>
                <w:u w:val="single"/>
                <w:shd w:val="clear" w:color="auto" w:fill="FFFFFF"/>
              </w:rPr>
              <w:t>✓</w:t>
            </w:r>
          </w:p>
          <w:p w14:paraId="55D6CA26"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C1603E6" w14:textId="77777777" w:rsidR="00932F4D" w:rsidRPr="00BC0560" w:rsidRDefault="00932F4D" w:rsidP="009132E2">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3A05E34"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1A4ACDF4"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42CBD40B" w14:textId="77777777" w:rsidR="00932F4D" w:rsidRDefault="00932F4D" w:rsidP="009132E2">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08D93B3C" w14:textId="77777777" w:rsidR="00932F4D" w:rsidRPr="00BC0560" w:rsidRDefault="00932F4D" w:rsidP="001F6FE0">
            <w:pPr>
              <w:spacing w:after="0" w:line="240" w:lineRule="auto"/>
              <w:jc w:val="both"/>
              <w:rPr>
                <w:rFonts w:ascii="Times New Roman" w:eastAsia="Times New Roman" w:hAnsi="Times New Roman" w:cs="Times New Roman"/>
                <w:sz w:val="24"/>
                <w:szCs w:val="24"/>
                <w:lang w:eastAsia="es-CO"/>
              </w:rPr>
            </w:pPr>
          </w:p>
        </w:tc>
      </w:tr>
      <w:tr w:rsidR="00932F4D" w:rsidRPr="00BC0560" w14:paraId="4E92B4A0" w14:textId="77777777" w:rsidTr="009132E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C0B27" w14:textId="77777777" w:rsidR="00932F4D" w:rsidRPr="00BC0560" w:rsidRDefault="00932F4D" w:rsidP="009132E2">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02C48F71"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49BFA556"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4567FCCE"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415A3251"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C493234" w14:textId="77777777" w:rsidR="00932F4D" w:rsidRPr="00BC0560" w:rsidRDefault="00932F4D" w:rsidP="009132E2">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 xml:space="preserve">Si en el proceso intervienen litisconsortes necesarios, la petición deberá realizarse </w:t>
            </w:r>
            <w:proofErr w:type="gramStart"/>
            <w:r w:rsidRPr="00BC0560">
              <w:rPr>
                <w:rFonts w:ascii="Arial" w:eastAsia="Times New Roman" w:hAnsi="Arial" w:cs="Arial"/>
                <w:color w:val="000000"/>
                <w:lang w:eastAsia="es-CO"/>
              </w:rPr>
              <w:t>conjuntamente con</w:t>
            </w:r>
            <w:proofErr w:type="gramEnd"/>
            <w:r w:rsidRPr="00BC0560">
              <w:rPr>
                <w:rFonts w:ascii="Arial" w:eastAsia="Times New Roman" w:hAnsi="Arial" w:cs="Arial"/>
                <w:color w:val="000000"/>
                <w:lang w:eastAsia="es-CO"/>
              </w:rPr>
              <w:t xml:space="preserve"> estos;</w:t>
            </w:r>
          </w:p>
          <w:p w14:paraId="5F17DA7E"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125F94D" w14:textId="77777777" w:rsidR="00932F4D" w:rsidRPr="00BC0560" w:rsidRDefault="00932F4D" w:rsidP="009132E2">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18D9DD89"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9148D15" w14:textId="77777777" w:rsidR="00932F4D" w:rsidRPr="00BC0560" w:rsidRDefault="00932F4D" w:rsidP="009132E2">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2475674D"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08B470" w14:textId="77777777" w:rsidR="00932F4D" w:rsidRPr="00BC0560" w:rsidRDefault="00932F4D" w:rsidP="009132E2">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33FF00C2"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8CCE4AC" w14:textId="77777777" w:rsidR="00932F4D" w:rsidRPr="00BC0560" w:rsidRDefault="00932F4D" w:rsidP="009132E2">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76D7E4A" w14:textId="77777777" w:rsidR="00932F4D" w:rsidRPr="00BC0560" w:rsidRDefault="00932F4D" w:rsidP="009132E2">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932F4D" w:rsidRPr="00BC0560" w14:paraId="3CC1995A" w14:textId="77777777" w:rsidTr="009132E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82C7F" w14:textId="77777777" w:rsidR="00932F4D" w:rsidRPr="00BC0560" w:rsidRDefault="00932F4D" w:rsidP="009132E2">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9400431"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67ED8F9C"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1FAB3C46"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073412CA"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73C17C30"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0C62F1A" w14:textId="77777777" w:rsidR="00932F4D" w:rsidRPr="00BC0560" w:rsidRDefault="00932F4D" w:rsidP="009132E2">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2E09E76A"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CFFA7B9" w14:textId="77777777" w:rsidR="00932F4D" w:rsidRPr="00BC0560" w:rsidRDefault="00932F4D" w:rsidP="009132E2">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06D2325C"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48E2B835" w14:textId="77777777" w:rsidR="00932F4D" w:rsidRPr="00BC0560" w:rsidRDefault="00932F4D" w:rsidP="009132E2">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932F4D" w:rsidRPr="00BC0560" w14:paraId="592CC5EB" w14:textId="77777777" w:rsidTr="009132E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4F233" w14:textId="77777777" w:rsidR="00932F4D" w:rsidRPr="00BC0560" w:rsidRDefault="00932F4D" w:rsidP="009132E2">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266C8CEF"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2D6770B6"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745BBF52"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p>
          <w:p w14:paraId="7EC79862"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4A2DE182"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5D312672" w14:textId="77777777" w:rsidR="00932F4D" w:rsidRPr="00BC0560" w:rsidRDefault="00932F4D" w:rsidP="009132E2">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419CC4AC"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631CB7C" w14:textId="77777777" w:rsidR="00932F4D" w:rsidRPr="00BC0560" w:rsidRDefault="00932F4D" w:rsidP="009132E2">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F581516" w14:textId="77777777" w:rsidR="00932F4D" w:rsidRPr="00BC0560" w:rsidRDefault="00932F4D" w:rsidP="009132E2">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12DB9F1" w14:textId="77777777" w:rsidR="00932F4D" w:rsidRPr="00BC0560" w:rsidRDefault="00932F4D" w:rsidP="009132E2">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3243414C" w14:textId="77777777" w:rsidR="00932F4D" w:rsidRPr="00BC0560" w:rsidRDefault="00932F4D" w:rsidP="009132E2">
            <w:pPr>
              <w:spacing w:after="240" w:line="240" w:lineRule="auto"/>
              <w:rPr>
                <w:rFonts w:ascii="Times New Roman" w:eastAsia="Times New Roman" w:hAnsi="Times New Roman" w:cs="Times New Roman"/>
                <w:sz w:val="24"/>
                <w:szCs w:val="24"/>
                <w:lang w:eastAsia="es-CO"/>
              </w:rPr>
            </w:pPr>
          </w:p>
        </w:tc>
      </w:tr>
    </w:tbl>
    <w:p w14:paraId="25B1A2E3" w14:textId="77777777" w:rsidR="00932F4D" w:rsidRDefault="00932F4D" w:rsidP="00932F4D"/>
    <w:p w14:paraId="05D5E269" w14:textId="77777777" w:rsidR="008E769E" w:rsidRDefault="008E769E"/>
    <w:sectPr w:rsidR="008E76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F4D"/>
    <w:rsid w:val="001F6FE0"/>
    <w:rsid w:val="00443DA0"/>
    <w:rsid w:val="005C5008"/>
    <w:rsid w:val="008E769E"/>
    <w:rsid w:val="00932F4D"/>
    <w:rsid w:val="00B37C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6990C"/>
  <w15:chartTrackingRefBased/>
  <w15:docId w15:val="{A38EB861-97A8-4692-8FAD-6805AD4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F4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32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Carvajal</dc:creator>
  <cp:keywords/>
  <dc:description/>
  <cp:lastModifiedBy>Arturo Carvajal</cp:lastModifiedBy>
  <cp:revision>1</cp:revision>
  <dcterms:created xsi:type="dcterms:W3CDTF">2021-09-06T16:20:00Z</dcterms:created>
  <dcterms:modified xsi:type="dcterms:W3CDTF">2021-09-06T16:32:00Z</dcterms:modified>
</cp:coreProperties>
</file>